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98971" w14:textId="5FDEE3AB" w:rsidR="00C14ABB" w:rsidRDefault="007221F5" w:rsidP="00C14ABB">
      <w:pPr>
        <w:rPr>
          <w:b/>
        </w:rPr>
      </w:pPr>
      <w:r>
        <w:rPr>
          <w:b/>
        </w:rPr>
        <w:t>S</w:t>
      </w:r>
      <w:r w:rsidR="00C14ABB">
        <w:rPr>
          <w:b/>
        </w:rPr>
        <w:t>chedule. SISG Module 1</w:t>
      </w:r>
      <w:r w:rsidR="000156F6">
        <w:rPr>
          <w:b/>
        </w:rPr>
        <w:t>0</w:t>
      </w:r>
      <w:r w:rsidR="00C14ABB">
        <w:rPr>
          <w:b/>
        </w:rPr>
        <w:t xml:space="preserve">: Genetic Epidemiology. </w:t>
      </w:r>
    </w:p>
    <w:p w14:paraId="7EA677DF" w14:textId="53519953" w:rsidR="007C3455" w:rsidRDefault="007C3455" w:rsidP="00C14ABB">
      <w:pPr>
        <w:rPr>
          <w:b/>
        </w:rPr>
      </w:pPr>
    </w:p>
    <w:p w14:paraId="696D8062" w14:textId="77777777" w:rsidR="00167331" w:rsidRPr="00011536" w:rsidRDefault="007C3455" w:rsidP="00167331">
      <w:pPr>
        <w:rPr>
          <w:rFonts w:cstheme="minorHAnsi"/>
        </w:rPr>
      </w:pPr>
      <w:r w:rsidRPr="000E20E1">
        <w:rPr>
          <w:rFonts w:cstheme="minorHAnsi"/>
          <w:b/>
          <w:color w:val="000000" w:themeColor="text1"/>
        </w:rPr>
        <w:t>Zoom link to all lectures:</w:t>
      </w:r>
      <w:r w:rsidRPr="000E20E1">
        <w:rPr>
          <w:rFonts w:cstheme="minorHAnsi"/>
          <w:color w:val="000000" w:themeColor="text1"/>
        </w:rPr>
        <w:t xml:space="preserve"> </w:t>
      </w:r>
      <w:hyperlink r:id="rId4" w:tgtFrame="_blank" w:history="1">
        <w:r w:rsidR="00167331" w:rsidRPr="00011536">
          <w:rPr>
            <w:rStyle w:val="Hyperlink"/>
            <w:rFonts w:cstheme="minorHAnsi"/>
            <w:color w:val="1155CC"/>
          </w:rPr>
          <w:t>https://</w:t>
        </w:r>
        <w:r w:rsidR="00167331" w:rsidRPr="00011536">
          <w:rPr>
            <w:rStyle w:val="Hyperlink"/>
            <w:rFonts w:cstheme="minorHAnsi"/>
            <w:color w:val="1155CC"/>
          </w:rPr>
          <w:t>w</w:t>
        </w:r>
        <w:r w:rsidR="00167331" w:rsidRPr="00011536">
          <w:rPr>
            <w:rStyle w:val="Hyperlink"/>
            <w:rFonts w:cstheme="minorHAnsi"/>
            <w:color w:val="1155CC"/>
          </w:rPr>
          <w:t>ashington.zoom.us/j/91765527355?pwd=ZlR0ZWN2NWNGSEMrblkvOXB1Qm94Zz09</w:t>
        </w:r>
      </w:hyperlink>
    </w:p>
    <w:p w14:paraId="591A3E09" w14:textId="28E31F06" w:rsidR="000E20E1" w:rsidRPr="000E20E1" w:rsidRDefault="000E20E1" w:rsidP="00C14ABB">
      <w:pPr>
        <w:rPr>
          <w:rFonts w:cstheme="minorHAnsi"/>
          <w:b/>
          <w:color w:val="000000" w:themeColor="text1"/>
        </w:rPr>
      </w:pPr>
    </w:p>
    <w:p w14:paraId="4BF9ED34" w14:textId="77777777" w:rsidR="00167331" w:rsidRPr="000E20E1" w:rsidRDefault="00167331" w:rsidP="00167331">
      <w:pPr>
        <w:rPr>
          <w:rFonts w:eastAsia="MS Gothic" w:cstheme="minorHAnsi"/>
          <w:color w:val="000000" w:themeColor="text1"/>
        </w:rPr>
      </w:pPr>
      <w:r w:rsidRPr="000E20E1">
        <w:rPr>
          <w:rFonts w:cstheme="minorHAnsi"/>
          <w:b/>
          <w:color w:val="000000" w:themeColor="text1"/>
        </w:rPr>
        <w:t>Meeting ID:</w:t>
      </w:r>
      <w:r w:rsidRPr="000E20E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917 6552 7355</w:t>
      </w:r>
    </w:p>
    <w:p w14:paraId="4E0DC539" w14:textId="77777777" w:rsidR="00167331" w:rsidRPr="000E20E1" w:rsidRDefault="00167331" w:rsidP="00167331">
      <w:pPr>
        <w:rPr>
          <w:rFonts w:eastAsiaTheme="minorEastAsia"/>
          <w:color w:val="000000" w:themeColor="text1"/>
        </w:rPr>
      </w:pPr>
      <w:r w:rsidRPr="793D8464">
        <w:rPr>
          <w:b/>
          <w:bCs/>
          <w:color w:val="000000" w:themeColor="text1"/>
        </w:rPr>
        <w:t>Password:</w:t>
      </w:r>
      <w:r w:rsidRPr="793D8464">
        <w:rPr>
          <w:color w:val="000000" w:themeColor="text1"/>
        </w:rPr>
        <w:t xml:space="preserve"> MOD10</w:t>
      </w:r>
    </w:p>
    <w:p w14:paraId="0CB7F0C5" w14:textId="77777777" w:rsidR="00167331" w:rsidRDefault="00167331" w:rsidP="5291CBFE">
      <w:pPr>
        <w:rPr>
          <w:color w:val="000000" w:themeColor="text1"/>
        </w:rPr>
      </w:pPr>
    </w:p>
    <w:p w14:paraId="0C6519D2" w14:textId="0153F3AD" w:rsidR="66C0A3D0" w:rsidRDefault="66C0A3D0" w:rsidP="5291CBFE">
      <w:pPr>
        <w:rPr>
          <w:color w:val="000000" w:themeColor="text1"/>
        </w:rPr>
      </w:pPr>
      <w:r w:rsidRPr="5291CBFE">
        <w:rPr>
          <w:color w:val="000000" w:themeColor="text1"/>
        </w:rPr>
        <w:t>All materials available on the course website:  https://si.biostat.washington.edu/suminst/SISG2021/modules/SM2110</w:t>
      </w:r>
    </w:p>
    <w:p w14:paraId="52180314" w14:textId="77777777" w:rsidR="008C5133" w:rsidRPr="000E20E1" w:rsidRDefault="008C5133" w:rsidP="00C14ABB">
      <w:pPr>
        <w:rPr>
          <w:rFonts w:cstheme="minorHAnsi"/>
        </w:rPr>
      </w:pPr>
    </w:p>
    <w:p w14:paraId="6E5BEEFA" w14:textId="55396ACF" w:rsidR="00C14ABB" w:rsidRDefault="00C14ABB" w:rsidP="00C14ABB">
      <w:r w:rsidRPr="007C3455">
        <w:t xml:space="preserve">*Sessions will include either live breakout groups and/or hands-on exercises, as well as </w:t>
      </w:r>
      <w:r w:rsidR="007221F5">
        <w:t>Zoom polls.</w:t>
      </w:r>
    </w:p>
    <w:p w14:paraId="23B0A1D3" w14:textId="4A3CDE1D" w:rsidR="007C3455" w:rsidRDefault="007C3455" w:rsidP="00C14ABB"/>
    <w:p w14:paraId="1C21DCCC" w14:textId="6E7321B2" w:rsidR="007C3455" w:rsidRDefault="007C3455" w:rsidP="00C14ABB">
      <w:r w:rsidRPr="007C3455">
        <w:rPr>
          <w:b/>
        </w:rPr>
        <w:t>Instructors:</w:t>
      </w:r>
      <w:r>
        <w:t xml:space="preserve"> </w:t>
      </w:r>
      <w:proofErr w:type="spellStart"/>
      <w:r>
        <w:t>Alie</w:t>
      </w:r>
      <w:proofErr w:type="spellEnd"/>
      <w:r>
        <w:t xml:space="preserve"> </w:t>
      </w:r>
      <w:proofErr w:type="spellStart"/>
      <w:r>
        <w:t>Fohner</w:t>
      </w:r>
      <w:proofErr w:type="spellEnd"/>
      <w:r>
        <w:t xml:space="preserve"> and Sara </w:t>
      </w:r>
      <w:proofErr w:type="spellStart"/>
      <w:r>
        <w:t>Lindstr</w:t>
      </w:r>
      <w:r w:rsidR="007221F5" w:rsidRPr="000156F6">
        <w:t>ö</w:t>
      </w:r>
      <w:r>
        <w:t>m</w:t>
      </w:r>
      <w:proofErr w:type="spellEnd"/>
      <w:r>
        <w:t xml:space="preserve">.  </w:t>
      </w:r>
    </w:p>
    <w:p w14:paraId="51E0A0E0" w14:textId="4C182B17" w:rsidR="000156F6" w:rsidRPr="000156F6" w:rsidRDefault="000156F6" w:rsidP="00C14ABB">
      <w:r w:rsidRPr="000156F6">
        <w:rPr>
          <w:b/>
          <w:bCs/>
        </w:rPr>
        <w:t>Teaching Assistant:</w:t>
      </w:r>
      <w:r>
        <w:rPr>
          <w:b/>
          <w:bCs/>
        </w:rPr>
        <w:t xml:space="preserve"> </w:t>
      </w:r>
      <w:r>
        <w:t>Hanley Kingston</w:t>
      </w:r>
    </w:p>
    <w:p w14:paraId="57EBCC81" w14:textId="77777777" w:rsidR="00C14ABB" w:rsidRDefault="00C14ABB" w:rsidP="00C14ABB">
      <w:pPr>
        <w:rPr>
          <w:b/>
        </w:rPr>
      </w:pPr>
    </w:p>
    <w:p w14:paraId="0C11490F" w14:textId="055573DB" w:rsidR="00C14ABB" w:rsidRPr="007C3455" w:rsidRDefault="00C14ABB" w:rsidP="00C14ABB">
      <w:pPr>
        <w:rPr>
          <w:b/>
          <w:u w:val="single"/>
        </w:rPr>
      </w:pPr>
      <w:r w:rsidRPr="007C3455">
        <w:rPr>
          <w:b/>
          <w:u w:val="single"/>
        </w:rPr>
        <w:t>Wednesday Jul</w:t>
      </w:r>
      <w:r w:rsidR="007C3455">
        <w:rPr>
          <w:b/>
          <w:u w:val="single"/>
        </w:rPr>
        <w:t>y</w:t>
      </w:r>
      <w:r w:rsidRPr="007C3455">
        <w:rPr>
          <w:b/>
          <w:u w:val="single"/>
        </w:rPr>
        <w:t xml:space="preserve"> </w:t>
      </w:r>
      <w:r w:rsidR="000156F6">
        <w:rPr>
          <w:b/>
          <w:u w:val="single"/>
        </w:rPr>
        <w:t>14</w:t>
      </w:r>
      <w:r w:rsidRPr="007C3455">
        <w:rPr>
          <w:b/>
          <w:u w:val="single"/>
        </w:rPr>
        <w:t xml:space="preserve"> (all times in PT) </w:t>
      </w:r>
    </w:p>
    <w:p w14:paraId="3C75468B" w14:textId="77777777" w:rsidR="007C3455" w:rsidRDefault="007C3455" w:rsidP="00C14ABB">
      <w:pPr>
        <w:rPr>
          <w:b/>
        </w:rPr>
      </w:pPr>
    </w:p>
    <w:p w14:paraId="0E2C6FE9" w14:textId="75960527" w:rsidR="00C14ABB" w:rsidRPr="000D0F42" w:rsidRDefault="00C14ABB" w:rsidP="00C14ABB">
      <w:pPr>
        <w:rPr>
          <w:b/>
        </w:rPr>
      </w:pPr>
      <w:r w:rsidRPr="00C14ABB">
        <w:rPr>
          <w:b/>
        </w:rPr>
        <w:t>11.</w:t>
      </w:r>
      <w:r w:rsidR="006D668D">
        <w:rPr>
          <w:b/>
        </w:rPr>
        <w:t>45</w:t>
      </w:r>
      <w:r w:rsidRPr="00C14ABB">
        <w:rPr>
          <w:b/>
        </w:rPr>
        <w:t>-12.</w:t>
      </w:r>
      <w:r w:rsidR="006D668D">
        <w:rPr>
          <w:b/>
        </w:rPr>
        <w:t>30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</w:t>
      </w:r>
      <w:r w:rsidR="005F3B71" w:rsidRPr="005F3B71">
        <w:rPr>
          <w:b/>
          <w:bCs/>
        </w:rPr>
        <w:t>1.</w:t>
      </w:r>
      <w:r w:rsidR="005F3B71">
        <w:t xml:space="preserve"> </w:t>
      </w:r>
      <w:r>
        <w:t>Introductions/Logistics.</w:t>
      </w:r>
      <w:r w:rsidR="007C3455">
        <w:t xml:space="preserve"> </w:t>
      </w:r>
      <w:r>
        <w:rPr>
          <w:b/>
        </w:rPr>
        <w:t xml:space="preserve">Sara and </w:t>
      </w:r>
      <w:proofErr w:type="spellStart"/>
      <w:r>
        <w:rPr>
          <w:b/>
        </w:rPr>
        <w:t>Alie</w:t>
      </w:r>
      <w:proofErr w:type="spellEnd"/>
    </w:p>
    <w:p w14:paraId="59CDFE9B" w14:textId="45939421" w:rsidR="00C14ABB" w:rsidRDefault="00C14ABB" w:rsidP="00C14ABB">
      <w:r w:rsidRPr="00C14ABB">
        <w:rPr>
          <w:b/>
        </w:rPr>
        <w:t>12.</w:t>
      </w:r>
      <w:r w:rsidR="006D668D">
        <w:rPr>
          <w:b/>
        </w:rPr>
        <w:t>30</w:t>
      </w:r>
      <w:r w:rsidRPr="00C14ABB">
        <w:rPr>
          <w:b/>
        </w:rPr>
        <w:t>-12.</w:t>
      </w:r>
      <w:r w:rsidR="006D668D">
        <w:rPr>
          <w:b/>
        </w:rPr>
        <w:t>4</w:t>
      </w:r>
      <w:r w:rsidRPr="00C14ABB">
        <w:rPr>
          <w:b/>
        </w:rPr>
        <w:t>5</w:t>
      </w:r>
      <w:r>
        <w:t xml:space="preserve"> Break</w:t>
      </w:r>
    </w:p>
    <w:p w14:paraId="4EAD6CA8" w14:textId="41F3AE78" w:rsidR="00C14ABB" w:rsidRDefault="00C14ABB" w:rsidP="00C14ABB">
      <w:pPr>
        <w:rPr>
          <w:b/>
        </w:rPr>
      </w:pPr>
      <w:r w:rsidRPr="00C14ABB">
        <w:rPr>
          <w:b/>
        </w:rPr>
        <w:t>12.</w:t>
      </w:r>
      <w:r w:rsidR="006D668D">
        <w:rPr>
          <w:b/>
        </w:rPr>
        <w:t>4</w:t>
      </w:r>
      <w:r w:rsidRPr="00C14ABB">
        <w:rPr>
          <w:b/>
        </w:rPr>
        <w:t>5-13.</w:t>
      </w:r>
      <w:r w:rsidR="006D668D">
        <w:rPr>
          <w:b/>
        </w:rPr>
        <w:t>30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2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>
        <w:t xml:space="preserve">Introduction to Genetic </w:t>
      </w:r>
      <w:r w:rsidR="007C3455">
        <w:t>Epidemiology</w:t>
      </w:r>
      <w:r>
        <w:t xml:space="preserve">. </w:t>
      </w:r>
      <w:r w:rsidRPr="000D0F42">
        <w:rPr>
          <w:b/>
        </w:rPr>
        <w:t>Sara</w:t>
      </w:r>
      <w:r>
        <w:rPr>
          <w:b/>
        </w:rPr>
        <w:t xml:space="preserve">. </w:t>
      </w:r>
    </w:p>
    <w:p w14:paraId="6E2E3588" w14:textId="6FA4F8A8" w:rsidR="00C14ABB" w:rsidRDefault="00C14ABB" w:rsidP="00C14ABB">
      <w:r w:rsidRPr="00C14ABB">
        <w:rPr>
          <w:b/>
        </w:rPr>
        <w:t>13.</w:t>
      </w:r>
      <w:r w:rsidR="006D668D">
        <w:rPr>
          <w:b/>
        </w:rPr>
        <w:t>3</w:t>
      </w:r>
      <w:r w:rsidR="009814AE">
        <w:rPr>
          <w:b/>
        </w:rPr>
        <w:t>0</w:t>
      </w:r>
      <w:r w:rsidRPr="00C14ABB">
        <w:rPr>
          <w:b/>
        </w:rPr>
        <w:t>-13.</w:t>
      </w:r>
      <w:r w:rsidR="006D668D">
        <w:rPr>
          <w:b/>
        </w:rPr>
        <w:t>4</w:t>
      </w:r>
      <w:r w:rsidRPr="00C14ABB">
        <w:rPr>
          <w:b/>
        </w:rPr>
        <w:t>5</w:t>
      </w:r>
      <w:r>
        <w:t xml:space="preserve"> Break</w:t>
      </w:r>
    </w:p>
    <w:p w14:paraId="7DC88DB3" w14:textId="425BFD02" w:rsidR="00C14ABB" w:rsidRDefault="00C14ABB" w:rsidP="00C14ABB">
      <w:pPr>
        <w:rPr>
          <w:b/>
        </w:rPr>
      </w:pPr>
      <w:r w:rsidRPr="00C14ABB">
        <w:rPr>
          <w:b/>
        </w:rPr>
        <w:t>13.</w:t>
      </w:r>
      <w:r w:rsidR="006D668D">
        <w:rPr>
          <w:b/>
        </w:rPr>
        <w:t>45</w:t>
      </w:r>
      <w:r w:rsidRPr="00C14ABB">
        <w:rPr>
          <w:b/>
        </w:rPr>
        <w:t>-14.</w:t>
      </w:r>
      <w:r w:rsidR="006D668D">
        <w:rPr>
          <w:b/>
        </w:rPr>
        <w:t>30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3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>
        <w:t xml:space="preserve">Types of genetic variation. Genotyping/Sequencing technologies. </w:t>
      </w:r>
      <w:proofErr w:type="spellStart"/>
      <w:r w:rsidRPr="000D0F42">
        <w:rPr>
          <w:b/>
        </w:rPr>
        <w:t>Alie</w:t>
      </w:r>
      <w:proofErr w:type="spellEnd"/>
    </w:p>
    <w:p w14:paraId="11F1106E" w14:textId="7A2006C1" w:rsidR="00C14ABB" w:rsidRDefault="00C14ABB" w:rsidP="00C14ABB"/>
    <w:p w14:paraId="39B00629" w14:textId="77777777" w:rsidR="007C3455" w:rsidRDefault="007C3455" w:rsidP="00C14ABB"/>
    <w:p w14:paraId="680FFDF0" w14:textId="167A5748" w:rsidR="00C14ABB" w:rsidRPr="007C3455" w:rsidRDefault="00C14ABB" w:rsidP="00C14ABB">
      <w:pPr>
        <w:rPr>
          <w:b/>
          <w:u w:val="single"/>
        </w:rPr>
      </w:pPr>
      <w:r w:rsidRPr="007C3455">
        <w:rPr>
          <w:b/>
          <w:u w:val="single"/>
        </w:rPr>
        <w:t>Thursday Jul</w:t>
      </w:r>
      <w:r w:rsidR="007C3455">
        <w:rPr>
          <w:b/>
          <w:u w:val="single"/>
        </w:rPr>
        <w:t>y</w:t>
      </w:r>
      <w:r w:rsidRPr="007C3455">
        <w:rPr>
          <w:b/>
          <w:u w:val="single"/>
        </w:rPr>
        <w:t xml:space="preserve"> </w:t>
      </w:r>
      <w:r w:rsidR="000156F6">
        <w:rPr>
          <w:b/>
          <w:u w:val="single"/>
        </w:rPr>
        <w:t>15</w:t>
      </w:r>
      <w:r w:rsidRPr="007C3455">
        <w:rPr>
          <w:b/>
          <w:u w:val="single"/>
        </w:rPr>
        <w:t xml:space="preserve"> (all times in PT) </w:t>
      </w:r>
    </w:p>
    <w:p w14:paraId="45C4502E" w14:textId="77777777" w:rsidR="007C3455" w:rsidRDefault="007C3455" w:rsidP="00C14ABB">
      <w:pPr>
        <w:rPr>
          <w:b/>
        </w:rPr>
      </w:pPr>
    </w:p>
    <w:p w14:paraId="488DBFF2" w14:textId="47A1C549" w:rsidR="00C14ABB" w:rsidRPr="000D0F42" w:rsidRDefault="00C14ABB" w:rsidP="00C14ABB">
      <w:pPr>
        <w:rPr>
          <w:b/>
        </w:rPr>
      </w:pPr>
      <w:r w:rsidRPr="00C14ABB">
        <w:rPr>
          <w:b/>
        </w:rPr>
        <w:t>8.30-9.15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4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>
        <w:t>Hardy-Weinberg Equilibrium and Linkage Dis</w:t>
      </w:r>
      <w:r w:rsidR="007C3455">
        <w:t>equilibrium</w:t>
      </w:r>
      <w:r>
        <w:t xml:space="preserve">. </w:t>
      </w:r>
      <w:proofErr w:type="spellStart"/>
      <w:r>
        <w:rPr>
          <w:b/>
        </w:rPr>
        <w:t>Alie</w:t>
      </w:r>
      <w:proofErr w:type="spellEnd"/>
      <w:r>
        <w:rPr>
          <w:b/>
        </w:rPr>
        <w:t xml:space="preserve">. </w:t>
      </w:r>
    </w:p>
    <w:p w14:paraId="01098601" w14:textId="30E92A0A" w:rsidR="00C14ABB" w:rsidRDefault="00C14ABB" w:rsidP="00C14ABB">
      <w:r w:rsidRPr="007C3455">
        <w:rPr>
          <w:b/>
        </w:rPr>
        <w:t>9.15-9.30</w:t>
      </w:r>
      <w:r>
        <w:t xml:space="preserve"> Break</w:t>
      </w:r>
    </w:p>
    <w:p w14:paraId="656674BB" w14:textId="02E708D8" w:rsidR="00C14ABB" w:rsidRDefault="00C14ABB" w:rsidP="00C14ABB">
      <w:r w:rsidRPr="007C3455">
        <w:rPr>
          <w:b/>
        </w:rPr>
        <w:t>9.30-10.15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5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 w:rsidR="007C3455">
        <w:t>P</w:t>
      </w:r>
      <w:r>
        <w:t>opulation structure</w:t>
      </w:r>
      <w:r w:rsidR="007C3455">
        <w:t xml:space="preserve"> and </w:t>
      </w:r>
      <w:r>
        <w:t xml:space="preserve">admixture mapping. </w:t>
      </w:r>
      <w:proofErr w:type="spellStart"/>
      <w:r w:rsidRPr="000D0F42">
        <w:rPr>
          <w:b/>
        </w:rPr>
        <w:t>Alie</w:t>
      </w:r>
      <w:proofErr w:type="spellEnd"/>
      <w:r>
        <w:rPr>
          <w:b/>
        </w:rPr>
        <w:t xml:space="preserve">. </w:t>
      </w:r>
    </w:p>
    <w:p w14:paraId="269915C2" w14:textId="4E4AD279" w:rsidR="00C14ABB" w:rsidRDefault="00C14ABB" w:rsidP="00C14ABB">
      <w:r w:rsidRPr="007C3455">
        <w:rPr>
          <w:b/>
        </w:rPr>
        <w:t>10.15-10.30</w:t>
      </w:r>
      <w:r>
        <w:t xml:space="preserve"> Break</w:t>
      </w:r>
    </w:p>
    <w:p w14:paraId="59E48107" w14:textId="294007B6" w:rsidR="00C14ABB" w:rsidRDefault="00C14ABB" w:rsidP="00C14ABB">
      <w:r w:rsidRPr="007C3455">
        <w:rPr>
          <w:b/>
        </w:rPr>
        <w:t>10.30-11.15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6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 w:rsidR="007C3455">
        <w:t>S</w:t>
      </w:r>
      <w:r>
        <w:t>tudy designs</w:t>
      </w:r>
      <w:r w:rsidR="007C3455">
        <w:t xml:space="preserve"> and </w:t>
      </w:r>
      <w:r>
        <w:t xml:space="preserve">imputation. </w:t>
      </w:r>
      <w:r w:rsidRPr="000D0F42">
        <w:rPr>
          <w:b/>
        </w:rPr>
        <w:t>Sara</w:t>
      </w:r>
      <w:r>
        <w:rPr>
          <w:b/>
        </w:rPr>
        <w:t xml:space="preserve">. </w:t>
      </w:r>
    </w:p>
    <w:p w14:paraId="2E36C34F" w14:textId="77777777" w:rsidR="00C14ABB" w:rsidRDefault="00C14ABB" w:rsidP="00C14ABB">
      <w:r w:rsidRPr="007C3455">
        <w:rPr>
          <w:b/>
        </w:rPr>
        <w:t>11.15-11.45</w:t>
      </w:r>
      <w:r>
        <w:t xml:space="preserve"> Lunch</w:t>
      </w:r>
    </w:p>
    <w:p w14:paraId="05EF7868" w14:textId="638E2469" w:rsidR="00C14ABB" w:rsidRDefault="00C14ABB" w:rsidP="00C14ABB">
      <w:r w:rsidRPr="007C3455">
        <w:rPr>
          <w:b/>
        </w:rPr>
        <w:t>11.45-12.30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7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 w:rsidR="007C3455">
        <w:t>Analysis of a</w:t>
      </w:r>
      <w:r>
        <w:t>ssociation studies</w:t>
      </w:r>
      <w:r w:rsidR="007C3455">
        <w:t xml:space="preserve">. </w:t>
      </w:r>
      <w:proofErr w:type="spellStart"/>
      <w:r w:rsidRPr="002D0A6B">
        <w:rPr>
          <w:b/>
        </w:rPr>
        <w:t>Alie</w:t>
      </w:r>
      <w:proofErr w:type="spellEnd"/>
      <w:r>
        <w:t xml:space="preserve">. </w:t>
      </w:r>
    </w:p>
    <w:p w14:paraId="4EEAE4EE" w14:textId="29CEAA0A" w:rsidR="00C14ABB" w:rsidRDefault="00C14ABB" w:rsidP="00C14ABB">
      <w:r w:rsidRPr="007C3455">
        <w:rPr>
          <w:b/>
        </w:rPr>
        <w:t>12.30-12.45</w:t>
      </w:r>
      <w:r>
        <w:t xml:space="preserve"> Break</w:t>
      </w:r>
    </w:p>
    <w:p w14:paraId="245D4C50" w14:textId="41CD671C" w:rsidR="00C14ABB" w:rsidRDefault="00C14ABB" w:rsidP="00C14ABB">
      <w:r w:rsidRPr="007C3455">
        <w:rPr>
          <w:b/>
        </w:rPr>
        <w:t>12.45-13.30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8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 w:rsidR="007C3455">
        <w:t>Genome-wide association studies</w:t>
      </w:r>
      <w:r>
        <w:t xml:space="preserve">. </w:t>
      </w:r>
      <w:r w:rsidRPr="002D0A6B">
        <w:rPr>
          <w:b/>
        </w:rPr>
        <w:t>Sara</w:t>
      </w:r>
      <w:r>
        <w:rPr>
          <w:b/>
        </w:rPr>
        <w:t xml:space="preserve">. </w:t>
      </w:r>
    </w:p>
    <w:p w14:paraId="2A456857" w14:textId="76DC20AF" w:rsidR="00C14ABB" w:rsidRDefault="00C14ABB" w:rsidP="00C14ABB">
      <w:r w:rsidRPr="007C3455">
        <w:rPr>
          <w:b/>
        </w:rPr>
        <w:t>13.30-13.45</w:t>
      </w:r>
      <w:r>
        <w:t xml:space="preserve"> Break</w:t>
      </w:r>
    </w:p>
    <w:p w14:paraId="43C08BD3" w14:textId="77777777" w:rsidR="00C14ABB" w:rsidRDefault="00C14ABB" w:rsidP="00C14ABB">
      <w:r w:rsidRPr="007C3455">
        <w:rPr>
          <w:b/>
        </w:rPr>
        <w:t>13.45-14.30</w:t>
      </w:r>
      <w:r>
        <w:t xml:space="preserve"> Q&amp;A</w:t>
      </w:r>
    </w:p>
    <w:p w14:paraId="4CC0FCA9" w14:textId="77777777" w:rsidR="00C14ABB" w:rsidRDefault="00C14ABB" w:rsidP="00C14ABB"/>
    <w:p w14:paraId="4797B32B" w14:textId="77777777" w:rsidR="007C3455" w:rsidRDefault="007C3455" w:rsidP="007C3455">
      <w:pPr>
        <w:rPr>
          <w:b/>
          <w:u w:val="single"/>
        </w:rPr>
      </w:pPr>
    </w:p>
    <w:p w14:paraId="1F26A69E" w14:textId="5CE161F4" w:rsidR="007C3455" w:rsidRPr="007C3455" w:rsidRDefault="007C3455" w:rsidP="007C3455">
      <w:pPr>
        <w:rPr>
          <w:b/>
          <w:u w:val="single"/>
        </w:rPr>
      </w:pPr>
      <w:r>
        <w:rPr>
          <w:b/>
          <w:u w:val="single"/>
        </w:rPr>
        <w:t>Fri</w:t>
      </w:r>
      <w:r w:rsidRPr="007C3455">
        <w:rPr>
          <w:b/>
          <w:u w:val="single"/>
        </w:rPr>
        <w:t>day Jul</w:t>
      </w:r>
      <w:r>
        <w:rPr>
          <w:b/>
          <w:u w:val="single"/>
        </w:rPr>
        <w:t>y</w:t>
      </w:r>
      <w:r w:rsidRPr="007C3455">
        <w:rPr>
          <w:b/>
          <w:u w:val="single"/>
        </w:rPr>
        <w:t xml:space="preserve"> </w:t>
      </w:r>
      <w:r w:rsidR="000156F6">
        <w:rPr>
          <w:b/>
          <w:u w:val="single"/>
        </w:rPr>
        <w:t>16</w:t>
      </w:r>
      <w:r w:rsidRPr="007C3455">
        <w:rPr>
          <w:b/>
          <w:u w:val="single"/>
        </w:rPr>
        <w:t xml:space="preserve"> (all times in PT) </w:t>
      </w:r>
    </w:p>
    <w:p w14:paraId="102F0E6C" w14:textId="77777777" w:rsidR="007C3455" w:rsidRDefault="007C3455" w:rsidP="00C14ABB">
      <w:pPr>
        <w:rPr>
          <w:b/>
        </w:rPr>
      </w:pPr>
    </w:p>
    <w:p w14:paraId="22A9C586" w14:textId="13BF78FC" w:rsidR="00C14ABB" w:rsidRDefault="00C14ABB" w:rsidP="00C14ABB">
      <w:r w:rsidRPr="007C3455">
        <w:rPr>
          <w:b/>
        </w:rPr>
        <w:t>8.30-9.15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9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 w:rsidR="007C3455">
        <w:t>B</w:t>
      </w:r>
      <w:r>
        <w:t xml:space="preserve">ioethics. </w:t>
      </w:r>
      <w:proofErr w:type="spellStart"/>
      <w:r w:rsidRPr="002D0A6B">
        <w:rPr>
          <w:b/>
        </w:rPr>
        <w:t>Alie</w:t>
      </w:r>
      <w:proofErr w:type="spellEnd"/>
      <w:r>
        <w:rPr>
          <w:b/>
        </w:rPr>
        <w:t xml:space="preserve">. </w:t>
      </w:r>
    </w:p>
    <w:p w14:paraId="660B6F42" w14:textId="7CC00A54" w:rsidR="00C14ABB" w:rsidRDefault="00C14ABB" w:rsidP="00C14ABB">
      <w:r w:rsidRPr="007C3455">
        <w:rPr>
          <w:b/>
        </w:rPr>
        <w:lastRenderedPageBreak/>
        <w:t>9.15-9.30</w:t>
      </w:r>
      <w:r>
        <w:t xml:space="preserve"> Break</w:t>
      </w:r>
    </w:p>
    <w:p w14:paraId="5FB81F0D" w14:textId="4844930E" w:rsidR="00C14ABB" w:rsidRPr="009814AE" w:rsidRDefault="00C14ABB" w:rsidP="00C14ABB">
      <w:r w:rsidRPr="009814AE">
        <w:rPr>
          <w:b/>
        </w:rPr>
        <w:t>9.30-10.15</w:t>
      </w:r>
      <w:r w:rsidRPr="009814AE"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10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 w:rsidRPr="009814AE">
        <w:t xml:space="preserve">Rare variants. </w:t>
      </w:r>
      <w:r w:rsidRPr="009814AE">
        <w:rPr>
          <w:b/>
        </w:rPr>
        <w:t>Sara.</w:t>
      </w:r>
    </w:p>
    <w:p w14:paraId="358C1B07" w14:textId="3A5661BE" w:rsidR="00C14ABB" w:rsidRPr="009814AE" w:rsidRDefault="00C14ABB" w:rsidP="00C14ABB">
      <w:r w:rsidRPr="009814AE">
        <w:rPr>
          <w:b/>
        </w:rPr>
        <w:t>10.15-10.30</w:t>
      </w:r>
      <w:r w:rsidRPr="009814AE">
        <w:t xml:space="preserve"> Break</w:t>
      </w:r>
    </w:p>
    <w:p w14:paraId="5AF5A532" w14:textId="69752212" w:rsidR="00C14ABB" w:rsidRDefault="00C14ABB" w:rsidP="00C14ABB">
      <w:r w:rsidRPr="009814AE">
        <w:rPr>
          <w:b/>
        </w:rPr>
        <w:t>10.30-11.15</w:t>
      </w:r>
      <w:r w:rsidRPr="009814AE"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</w:t>
      </w:r>
      <w:r w:rsidR="005F3B71" w:rsidRPr="005F3B71">
        <w:rPr>
          <w:b/>
          <w:bCs/>
        </w:rPr>
        <w:t>1</w:t>
      </w:r>
      <w:r w:rsidR="005F3B71">
        <w:rPr>
          <w:b/>
          <w:bCs/>
        </w:rPr>
        <w:t>1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 w:rsidRPr="009814AE">
        <w:t>G</w:t>
      </w:r>
      <w:r w:rsidR="007C3455" w:rsidRPr="009814AE">
        <w:t>ene-</w:t>
      </w:r>
      <w:r w:rsidRPr="009814AE">
        <w:t>E</w:t>
      </w:r>
      <w:r w:rsidR="007C3455" w:rsidRPr="009814AE">
        <w:t>nvironment</w:t>
      </w:r>
      <w:r w:rsidRPr="009814AE">
        <w:t xml:space="preserve"> </w:t>
      </w:r>
      <w:r w:rsidR="007C3455" w:rsidRPr="009814AE">
        <w:t>interactions</w:t>
      </w:r>
      <w:r w:rsidRPr="009814AE">
        <w:t>.</w:t>
      </w:r>
      <w:r w:rsidRPr="009814AE">
        <w:rPr>
          <w:b/>
        </w:rPr>
        <w:t xml:space="preserve"> Sara. </w:t>
      </w:r>
    </w:p>
    <w:p w14:paraId="1CCF5E36" w14:textId="77777777" w:rsidR="00C14ABB" w:rsidRDefault="00C14ABB" w:rsidP="00C14ABB">
      <w:r w:rsidRPr="007C3455">
        <w:rPr>
          <w:b/>
        </w:rPr>
        <w:t>11.15-11.45</w:t>
      </w:r>
      <w:r>
        <w:t xml:space="preserve"> Lunch</w:t>
      </w:r>
    </w:p>
    <w:p w14:paraId="5A5DF86F" w14:textId="581D2C8B" w:rsidR="00C14ABB" w:rsidRPr="002D0A6B" w:rsidRDefault="00C14ABB" w:rsidP="00C14ABB">
      <w:pPr>
        <w:rPr>
          <w:b/>
        </w:rPr>
      </w:pPr>
      <w:r w:rsidRPr="007C3455">
        <w:rPr>
          <w:b/>
        </w:rPr>
        <w:t>11.45-12.30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</w:t>
      </w:r>
      <w:r w:rsidR="005F3B71" w:rsidRPr="005F3B71">
        <w:rPr>
          <w:b/>
          <w:bCs/>
        </w:rPr>
        <w:t>1</w:t>
      </w:r>
      <w:r w:rsidR="005F3B71">
        <w:rPr>
          <w:b/>
          <w:bCs/>
        </w:rPr>
        <w:t>2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 w:rsidR="007C3455">
        <w:t>R</w:t>
      </w:r>
      <w:r>
        <w:t>isk prediction</w:t>
      </w:r>
      <w:r w:rsidR="007C3455">
        <w:t xml:space="preserve"> and </w:t>
      </w:r>
      <w:r>
        <w:t xml:space="preserve">translational genetics. </w:t>
      </w:r>
      <w:proofErr w:type="spellStart"/>
      <w:r w:rsidRPr="002D0A6B">
        <w:rPr>
          <w:b/>
        </w:rPr>
        <w:t>Alie</w:t>
      </w:r>
      <w:proofErr w:type="spellEnd"/>
      <w:r>
        <w:rPr>
          <w:b/>
        </w:rPr>
        <w:t xml:space="preserve">. </w:t>
      </w:r>
    </w:p>
    <w:p w14:paraId="6210AAB7" w14:textId="0B65DC9C" w:rsidR="00C14ABB" w:rsidRDefault="00C14ABB" w:rsidP="00C14ABB">
      <w:r w:rsidRPr="007C3455">
        <w:rPr>
          <w:b/>
        </w:rPr>
        <w:t>12.30-12.45</w:t>
      </w:r>
      <w:r>
        <w:t xml:space="preserve"> </w:t>
      </w:r>
      <w:r w:rsidR="007C3455">
        <w:t>B</w:t>
      </w:r>
      <w:r>
        <w:t>reak</w:t>
      </w:r>
    </w:p>
    <w:p w14:paraId="34721A01" w14:textId="75E1BDEF" w:rsidR="00C14ABB" w:rsidRDefault="00C14ABB" w:rsidP="00C14ABB">
      <w:r w:rsidRPr="007C3455">
        <w:rPr>
          <w:b/>
        </w:rPr>
        <w:t>12.45-13.30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</w:t>
      </w:r>
      <w:r w:rsidR="005F3B71" w:rsidRPr="005F3B71">
        <w:rPr>
          <w:b/>
          <w:bCs/>
        </w:rPr>
        <w:t>1</w:t>
      </w:r>
      <w:r w:rsidR="005F3B71">
        <w:rPr>
          <w:b/>
          <w:bCs/>
        </w:rPr>
        <w:t>3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>
        <w:t>M</w:t>
      </w:r>
      <w:r w:rsidR="007C3455">
        <w:t xml:space="preserve">endelian </w:t>
      </w:r>
      <w:r>
        <w:t>R</w:t>
      </w:r>
      <w:r w:rsidR="007C3455">
        <w:t>andomization</w:t>
      </w:r>
      <w:r>
        <w:t xml:space="preserve">. </w:t>
      </w:r>
      <w:r w:rsidRPr="002D0A6B">
        <w:rPr>
          <w:b/>
        </w:rPr>
        <w:t>Sara</w:t>
      </w:r>
      <w:r>
        <w:rPr>
          <w:b/>
        </w:rPr>
        <w:t xml:space="preserve">. </w:t>
      </w:r>
    </w:p>
    <w:p w14:paraId="185C64F1" w14:textId="69EA017B" w:rsidR="00C14ABB" w:rsidRDefault="00C14ABB" w:rsidP="00C14ABB">
      <w:r w:rsidRPr="007C3455">
        <w:rPr>
          <w:b/>
        </w:rPr>
        <w:t>13.30-13.45</w:t>
      </w:r>
      <w:r>
        <w:t xml:space="preserve"> Break</w:t>
      </w:r>
    </w:p>
    <w:p w14:paraId="686394E9" w14:textId="6763D68C" w:rsidR="00C14ABB" w:rsidRPr="007C3455" w:rsidRDefault="00C14ABB" w:rsidP="00C14ABB">
      <w:r w:rsidRPr="007C3455">
        <w:rPr>
          <w:b/>
        </w:rPr>
        <w:t>13.45-14.30</w:t>
      </w:r>
      <w:r>
        <w:t xml:space="preserve"> Q&amp;A</w:t>
      </w:r>
    </w:p>
    <w:p w14:paraId="4F5497EB" w14:textId="77777777" w:rsidR="00AF6084" w:rsidRDefault="00167331"/>
    <w:sectPr w:rsidR="00AF6084" w:rsidSect="0052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BB"/>
    <w:rsid w:val="000156F6"/>
    <w:rsid w:val="0001737E"/>
    <w:rsid w:val="00026F1C"/>
    <w:rsid w:val="00046DA3"/>
    <w:rsid w:val="000E20E1"/>
    <w:rsid w:val="00117E12"/>
    <w:rsid w:val="00167331"/>
    <w:rsid w:val="00185F60"/>
    <w:rsid w:val="00230EA9"/>
    <w:rsid w:val="00256AED"/>
    <w:rsid w:val="00284B09"/>
    <w:rsid w:val="002867A4"/>
    <w:rsid w:val="002A1026"/>
    <w:rsid w:val="002D2100"/>
    <w:rsid w:val="002F5505"/>
    <w:rsid w:val="00310809"/>
    <w:rsid w:val="00353277"/>
    <w:rsid w:val="003E0B35"/>
    <w:rsid w:val="0041337E"/>
    <w:rsid w:val="0042256A"/>
    <w:rsid w:val="0043316A"/>
    <w:rsid w:val="0044617C"/>
    <w:rsid w:val="00456846"/>
    <w:rsid w:val="00482A8F"/>
    <w:rsid w:val="004B1080"/>
    <w:rsid w:val="004B2DAB"/>
    <w:rsid w:val="00521BD7"/>
    <w:rsid w:val="00595F96"/>
    <w:rsid w:val="005B5558"/>
    <w:rsid w:val="005F3B71"/>
    <w:rsid w:val="006B1A55"/>
    <w:rsid w:val="006D668D"/>
    <w:rsid w:val="006E69A2"/>
    <w:rsid w:val="006F2DAA"/>
    <w:rsid w:val="007221F5"/>
    <w:rsid w:val="00733277"/>
    <w:rsid w:val="0076320C"/>
    <w:rsid w:val="007C3455"/>
    <w:rsid w:val="007E1B32"/>
    <w:rsid w:val="00811038"/>
    <w:rsid w:val="00824880"/>
    <w:rsid w:val="008710B7"/>
    <w:rsid w:val="00891032"/>
    <w:rsid w:val="008C5133"/>
    <w:rsid w:val="008F31F5"/>
    <w:rsid w:val="009814AE"/>
    <w:rsid w:val="009843FA"/>
    <w:rsid w:val="009A5AE8"/>
    <w:rsid w:val="009D46FE"/>
    <w:rsid w:val="00B046FF"/>
    <w:rsid w:val="00B648AD"/>
    <w:rsid w:val="00BB601F"/>
    <w:rsid w:val="00BC110F"/>
    <w:rsid w:val="00BC7613"/>
    <w:rsid w:val="00C004E7"/>
    <w:rsid w:val="00C14ABB"/>
    <w:rsid w:val="00C6380E"/>
    <w:rsid w:val="00CC46AB"/>
    <w:rsid w:val="00CD6A07"/>
    <w:rsid w:val="00CE6523"/>
    <w:rsid w:val="00D14D85"/>
    <w:rsid w:val="00D15430"/>
    <w:rsid w:val="00D4550F"/>
    <w:rsid w:val="00D84B6F"/>
    <w:rsid w:val="00D92021"/>
    <w:rsid w:val="00DE17BE"/>
    <w:rsid w:val="00E82F86"/>
    <w:rsid w:val="00E84526"/>
    <w:rsid w:val="00ED2CA3"/>
    <w:rsid w:val="00EF4378"/>
    <w:rsid w:val="00EF4AD3"/>
    <w:rsid w:val="00FC0782"/>
    <w:rsid w:val="00FE3128"/>
    <w:rsid w:val="5291CBFE"/>
    <w:rsid w:val="66C0A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0582"/>
  <w15:chartTrackingRefBased/>
  <w15:docId w15:val="{122DAA91-DFF5-CC4D-9222-A741D5E6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E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3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shington.zoom.us/j/91765527355?pwd=ZlR0ZWN2NWNGSEMrblkvOXB1Qm94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saralind</dc:creator>
  <cp:keywords/>
  <dc:description/>
  <cp:lastModifiedBy>Lindstroem, Sara</cp:lastModifiedBy>
  <cp:revision>5</cp:revision>
  <dcterms:created xsi:type="dcterms:W3CDTF">2021-07-02T22:48:00Z</dcterms:created>
  <dcterms:modified xsi:type="dcterms:W3CDTF">2021-07-09T23:04:00Z</dcterms:modified>
</cp:coreProperties>
</file>